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494"/>
        <w:gridCol w:w="3494"/>
        <w:gridCol w:w="3494"/>
      </w:tblGrid>
      <w:tr w:rsidR="004917D5" w:rsidRPr="00132FD2" w14:paraId="6A0D915D" w14:textId="77777777" w:rsidTr="004917D5">
        <w:tc>
          <w:tcPr>
            <w:tcW w:w="3542" w:type="dxa"/>
          </w:tcPr>
          <w:p w14:paraId="54C15FF7" w14:textId="77777777" w:rsidR="004917D5" w:rsidRPr="00132FD2" w:rsidRDefault="003B6ABA" w:rsidP="00E33C75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>
              <w:rPr>
                <w:rFonts w:ascii="Corbel" w:hAnsi="Corbel" w:cstheme="minorHAnsi"/>
                <w:b/>
                <w:sz w:val="18"/>
                <w:szCs w:val="18"/>
              </w:rPr>
              <w:t>Class 4 Overview</w:t>
            </w:r>
          </w:p>
        </w:tc>
        <w:tc>
          <w:tcPr>
            <w:tcW w:w="3544" w:type="dxa"/>
          </w:tcPr>
          <w:p w14:paraId="198B794C" w14:textId="77777777" w:rsidR="004917D5" w:rsidRPr="00132FD2" w:rsidRDefault="004917D5" w:rsidP="00E33C75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sz w:val="18"/>
                <w:szCs w:val="18"/>
              </w:rPr>
              <w:t>Autumn</w:t>
            </w:r>
          </w:p>
        </w:tc>
        <w:tc>
          <w:tcPr>
            <w:tcW w:w="3544" w:type="dxa"/>
          </w:tcPr>
          <w:p w14:paraId="16B92809" w14:textId="77777777" w:rsidR="004917D5" w:rsidRPr="00132FD2" w:rsidRDefault="004917D5" w:rsidP="00E33C75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3544" w:type="dxa"/>
          </w:tcPr>
          <w:p w14:paraId="5841A96D" w14:textId="77777777" w:rsidR="004917D5" w:rsidRPr="00132FD2" w:rsidRDefault="004917D5" w:rsidP="00E33C75">
            <w:pPr>
              <w:jc w:val="center"/>
              <w:rPr>
                <w:rFonts w:ascii="Corbel" w:hAnsi="Corbel" w:cstheme="minorHAnsi"/>
                <w:b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sz w:val="18"/>
                <w:szCs w:val="18"/>
              </w:rPr>
              <w:t>Summer</w:t>
            </w:r>
          </w:p>
        </w:tc>
      </w:tr>
      <w:tr w:rsidR="004917D5" w:rsidRPr="00132FD2" w14:paraId="27EF2DCE" w14:textId="77777777" w:rsidTr="002566FB">
        <w:tc>
          <w:tcPr>
            <w:tcW w:w="3542" w:type="dxa"/>
            <w:shd w:val="clear" w:color="auto" w:fill="FFFF00"/>
          </w:tcPr>
          <w:p w14:paraId="258E83AA" w14:textId="77777777" w:rsidR="004917D5" w:rsidRPr="00132FD2" w:rsidRDefault="00662862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English</w:t>
            </w:r>
          </w:p>
        </w:tc>
        <w:tc>
          <w:tcPr>
            <w:tcW w:w="3544" w:type="dxa"/>
            <w:shd w:val="clear" w:color="auto" w:fill="FFFF00"/>
          </w:tcPr>
          <w:p w14:paraId="675DD34B" w14:textId="77777777" w:rsidR="00E40EA9" w:rsidRPr="00132FD2" w:rsidRDefault="00E40EA9" w:rsidP="00E40EA9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Character Description</w:t>
            </w:r>
          </w:p>
          <w:p w14:paraId="157FC97A" w14:textId="77777777" w:rsidR="00E33C75" w:rsidRPr="00132FD2" w:rsidRDefault="00E33C75" w:rsidP="00624A01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Non-chronological reports</w:t>
            </w:r>
          </w:p>
          <w:p w14:paraId="62611001" w14:textId="77777777" w:rsidR="00E33C75" w:rsidRDefault="00E33C75" w:rsidP="00624A01">
            <w:pPr>
              <w:rPr>
                <w:rFonts w:ascii="Corbel" w:hAnsi="Corbel" w:cstheme="minorHAnsi"/>
                <w:sz w:val="18"/>
                <w:szCs w:val="18"/>
              </w:rPr>
            </w:pPr>
            <w:proofErr w:type="spellStart"/>
            <w:r w:rsidRPr="00132FD2">
              <w:rPr>
                <w:rFonts w:ascii="Corbel" w:hAnsi="Corbel" w:cstheme="minorHAnsi"/>
                <w:sz w:val="18"/>
                <w:szCs w:val="18"/>
              </w:rPr>
              <w:t>Playscripts</w:t>
            </w:r>
            <w:proofErr w:type="spellEnd"/>
          </w:p>
          <w:p w14:paraId="40AFE987" w14:textId="77777777" w:rsidR="00E40EA9" w:rsidRPr="00132FD2" w:rsidRDefault="00E40EA9" w:rsidP="00E40EA9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Poems to perform</w:t>
            </w:r>
          </w:p>
          <w:p w14:paraId="379EC0DA" w14:textId="77777777" w:rsidR="00E40EA9" w:rsidRPr="00132FD2" w:rsidRDefault="00E40EA9" w:rsidP="00624A01">
            <w:pPr>
              <w:rPr>
                <w:rFonts w:ascii="Corbel" w:hAnsi="Corbel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05938BF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Fantasy Story</w:t>
            </w:r>
          </w:p>
          <w:p w14:paraId="59E2D126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Instructions</w:t>
            </w:r>
          </w:p>
          <w:p w14:paraId="6D7E8FDE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Explanations</w:t>
            </w:r>
          </w:p>
          <w:p w14:paraId="2B623B86" w14:textId="77777777" w:rsidR="00E33C75" w:rsidRPr="00132FD2" w:rsidRDefault="00132FD2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 xml:space="preserve">Image </w:t>
            </w:r>
            <w:r w:rsidR="00E33C75" w:rsidRPr="00132FD2">
              <w:rPr>
                <w:rFonts w:ascii="Corbel" w:hAnsi="Corbel" w:cstheme="minorHAnsi"/>
                <w:sz w:val="18"/>
                <w:szCs w:val="18"/>
              </w:rPr>
              <w:t>Poetry</w:t>
            </w:r>
          </w:p>
        </w:tc>
        <w:tc>
          <w:tcPr>
            <w:tcW w:w="3544" w:type="dxa"/>
            <w:shd w:val="clear" w:color="auto" w:fill="FFFF00"/>
          </w:tcPr>
          <w:p w14:paraId="72925187" w14:textId="77777777" w:rsidR="00E40EA9" w:rsidRDefault="00E40EA9" w:rsidP="00E40EA9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Stories from another culture</w:t>
            </w:r>
          </w:p>
          <w:p w14:paraId="724E9DAD" w14:textId="77777777" w:rsidR="00E33C75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Persuasive Writing</w:t>
            </w:r>
            <w:r w:rsidR="00132FD2">
              <w:rPr>
                <w:rFonts w:ascii="Corbel" w:hAnsi="Corbel" w:cstheme="minorHAnsi"/>
                <w:sz w:val="18"/>
                <w:szCs w:val="18"/>
              </w:rPr>
              <w:t>-Adverts</w:t>
            </w:r>
          </w:p>
          <w:p w14:paraId="4D03FCF1" w14:textId="77777777" w:rsidR="00F77645" w:rsidRPr="00132FD2" w:rsidRDefault="00F77645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Persuasive Writ</w:t>
            </w:r>
            <w:r w:rsidR="00EB5679">
              <w:rPr>
                <w:rFonts w:ascii="Corbel" w:hAnsi="Corbel" w:cstheme="minorHAnsi"/>
                <w:sz w:val="18"/>
                <w:szCs w:val="18"/>
              </w:rPr>
              <w:t>i</w:t>
            </w:r>
            <w:r>
              <w:rPr>
                <w:rFonts w:ascii="Corbel" w:hAnsi="Corbel" w:cstheme="minorHAnsi"/>
                <w:sz w:val="18"/>
                <w:szCs w:val="18"/>
              </w:rPr>
              <w:t>ng-Longer Text</w:t>
            </w:r>
          </w:p>
          <w:p w14:paraId="2D0B9693" w14:textId="77777777" w:rsidR="00132FD2" w:rsidRDefault="00EB5679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Nonsense</w:t>
            </w:r>
            <w:bookmarkStart w:id="0" w:name="_GoBack"/>
            <w:bookmarkEnd w:id="0"/>
            <w:r w:rsidR="00132FD2">
              <w:rPr>
                <w:rFonts w:ascii="Corbel" w:hAnsi="Corbel" w:cstheme="minorHAnsi"/>
                <w:sz w:val="18"/>
                <w:szCs w:val="18"/>
              </w:rPr>
              <w:t xml:space="preserve"> Poems</w:t>
            </w:r>
          </w:p>
          <w:p w14:paraId="309C43E5" w14:textId="77777777" w:rsidR="00F77645" w:rsidRDefault="00F77645">
            <w:pPr>
              <w:rPr>
                <w:rFonts w:ascii="Corbel" w:hAnsi="Corbel" w:cstheme="minorHAnsi"/>
                <w:sz w:val="18"/>
                <w:szCs w:val="18"/>
              </w:rPr>
            </w:pPr>
          </w:p>
          <w:p w14:paraId="75E56E65" w14:textId="77777777" w:rsidR="00132FD2" w:rsidRDefault="00132FD2">
            <w:pPr>
              <w:rPr>
                <w:rFonts w:ascii="Corbel" w:hAnsi="Corbel" w:cstheme="minorHAnsi"/>
                <w:sz w:val="18"/>
                <w:szCs w:val="18"/>
              </w:rPr>
            </w:pPr>
          </w:p>
          <w:p w14:paraId="7DC92075" w14:textId="77777777" w:rsidR="00132FD2" w:rsidRPr="00132FD2" w:rsidRDefault="00132FD2">
            <w:pPr>
              <w:rPr>
                <w:rFonts w:ascii="Corbel" w:hAnsi="Corbel" w:cstheme="minorHAnsi"/>
                <w:sz w:val="18"/>
                <w:szCs w:val="18"/>
              </w:rPr>
            </w:pPr>
          </w:p>
        </w:tc>
      </w:tr>
      <w:tr w:rsidR="004917D5" w:rsidRPr="00132FD2" w14:paraId="1B8C31A0" w14:textId="77777777" w:rsidTr="002566FB">
        <w:tc>
          <w:tcPr>
            <w:tcW w:w="3542" w:type="dxa"/>
            <w:shd w:val="clear" w:color="auto" w:fill="00B0F0"/>
          </w:tcPr>
          <w:p w14:paraId="1DBCF0B5" w14:textId="77777777" w:rsidR="004917D5" w:rsidRPr="00132FD2" w:rsidRDefault="00662862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Maths</w:t>
            </w:r>
          </w:p>
        </w:tc>
        <w:tc>
          <w:tcPr>
            <w:tcW w:w="3544" w:type="dxa"/>
            <w:shd w:val="clear" w:color="auto" w:fill="00B0F0"/>
          </w:tcPr>
          <w:p w14:paraId="746B246C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Number/Place Value</w:t>
            </w:r>
          </w:p>
          <w:p w14:paraId="4D6126D0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Addition/Subtraction</w:t>
            </w:r>
          </w:p>
          <w:p w14:paraId="231AE2D7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Multiplication/Division</w:t>
            </w:r>
          </w:p>
          <w:p w14:paraId="597D0D73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Fractions</w:t>
            </w:r>
          </w:p>
          <w:p w14:paraId="2D79C939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Measurement</w:t>
            </w:r>
          </w:p>
          <w:p w14:paraId="34295E62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Geometry</w:t>
            </w:r>
          </w:p>
          <w:p w14:paraId="3216A4CD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Statistics</w:t>
            </w:r>
          </w:p>
        </w:tc>
        <w:tc>
          <w:tcPr>
            <w:tcW w:w="3544" w:type="dxa"/>
            <w:shd w:val="clear" w:color="auto" w:fill="00B0F0"/>
          </w:tcPr>
          <w:p w14:paraId="29BD2617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Number/Place Value</w:t>
            </w:r>
          </w:p>
          <w:p w14:paraId="586AFD1F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Addition/Subtraction</w:t>
            </w:r>
          </w:p>
          <w:p w14:paraId="1B7D7404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Multiplication/Division</w:t>
            </w:r>
          </w:p>
          <w:p w14:paraId="36D88A8E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Fractions</w:t>
            </w:r>
          </w:p>
          <w:p w14:paraId="2C483FE8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Measurement</w:t>
            </w:r>
          </w:p>
          <w:p w14:paraId="6AC86458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Geometry</w:t>
            </w:r>
          </w:p>
          <w:p w14:paraId="24BE8599" w14:textId="77777777" w:rsidR="004917D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Statistics</w:t>
            </w:r>
          </w:p>
        </w:tc>
        <w:tc>
          <w:tcPr>
            <w:tcW w:w="3544" w:type="dxa"/>
            <w:shd w:val="clear" w:color="auto" w:fill="00B0F0"/>
          </w:tcPr>
          <w:p w14:paraId="3C17FB59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Number/Place Value</w:t>
            </w:r>
          </w:p>
          <w:p w14:paraId="7F126B15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Addition/Subtraction</w:t>
            </w:r>
          </w:p>
          <w:p w14:paraId="00A2F819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Multiplication/Division</w:t>
            </w:r>
          </w:p>
          <w:p w14:paraId="0714871D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Fractions</w:t>
            </w:r>
          </w:p>
          <w:p w14:paraId="39902792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Measurement</w:t>
            </w:r>
          </w:p>
          <w:p w14:paraId="6A4AEEAE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Geometry</w:t>
            </w:r>
          </w:p>
          <w:p w14:paraId="57B37B40" w14:textId="77777777" w:rsidR="004917D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Statistics</w:t>
            </w:r>
          </w:p>
        </w:tc>
      </w:tr>
      <w:tr w:rsidR="004917D5" w:rsidRPr="00132FD2" w14:paraId="37CACFAB" w14:textId="77777777" w:rsidTr="002566FB">
        <w:tc>
          <w:tcPr>
            <w:tcW w:w="3542" w:type="dxa"/>
            <w:shd w:val="clear" w:color="auto" w:fill="FBD4B4" w:themeFill="accent6" w:themeFillTint="66"/>
          </w:tcPr>
          <w:p w14:paraId="6C5885C3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Science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1B10845A" w14:textId="77777777" w:rsidR="00624A01" w:rsidRPr="00132FD2" w:rsidRDefault="00E33C75" w:rsidP="002D2A8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States of Matter</w:t>
            </w:r>
          </w:p>
          <w:p w14:paraId="63B22392" w14:textId="77777777" w:rsidR="00E33C75" w:rsidRPr="00132FD2" w:rsidRDefault="00E33C75" w:rsidP="002D2A8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Living Things and Habitats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440B7EB1" w14:textId="77777777" w:rsidR="004917D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Animals Including Humans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0808204D" w14:textId="77777777" w:rsidR="004917D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Electricity</w:t>
            </w:r>
          </w:p>
          <w:p w14:paraId="3ACBCED7" w14:textId="77777777" w:rsidR="00E33C75" w:rsidRPr="00132FD2" w:rsidRDefault="00E33C75" w:rsidP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Sound</w:t>
            </w:r>
          </w:p>
        </w:tc>
      </w:tr>
      <w:tr w:rsidR="004917D5" w:rsidRPr="00132FD2" w14:paraId="6BE0243F" w14:textId="77777777" w:rsidTr="002566FB">
        <w:tc>
          <w:tcPr>
            <w:tcW w:w="3542" w:type="dxa"/>
            <w:shd w:val="clear" w:color="auto" w:fill="CCC0D9" w:themeFill="accent4" w:themeFillTint="66"/>
          </w:tcPr>
          <w:p w14:paraId="7A8DAA7C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History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27D24F4F" w14:textId="77777777" w:rsidR="004917D5" w:rsidRPr="00132FD2" w:rsidRDefault="00E33C75" w:rsidP="002D2A8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Romans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4A3951B4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Indus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14005596" w14:textId="77777777" w:rsidR="004917D5" w:rsidRPr="00132FD2" w:rsidRDefault="004917D5">
            <w:pPr>
              <w:rPr>
                <w:rFonts w:ascii="Corbel" w:hAnsi="Corbel" w:cstheme="minorHAnsi"/>
                <w:sz w:val="18"/>
                <w:szCs w:val="18"/>
              </w:rPr>
            </w:pPr>
          </w:p>
        </w:tc>
      </w:tr>
      <w:tr w:rsidR="004917D5" w:rsidRPr="00132FD2" w14:paraId="4362CA6F" w14:textId="77777777" w:rsidTr="002566FB">
        <w:tc>
          <w:tcPr>
            <w:tcW w:w="3542" w:type="dxa"/>
            <w:shd w:val="clear" w:color="auto" w:fill="D6E3BC" w:themeFill="accent3" w:themeFillTint="66"/>
          </w:tcPr>
          <w:p w14:paraId="10DB6D0A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Geography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4CF2DEB1" w14:textId="77777777" w:rsidR="004917D5" w:rsidRPr="00132FD2" w:rsidRDefault="004917D5">
            <w:pPr>
              <w:rPr>
                <w:rFonts w:ascii="Corbel" w:hAnsi="Corbel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14:paraId="1C55FFC6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Village Settlers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2A420FBF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Rivers</w:t>
            </w:r>
          </w:p>
        </w:tc>
      </w:tr>
      <w:tr w:rsidR="004917D5" w:rsidRPr="00132FD2" w14:paraId="01136E16" w14:textId="77777777" w:rsidTr="002566FB">
        <w:tc>
          <w:tcPr>
            <w:tcW w:w="3542" w:type="dxa"/>
            <w:shd w:val="clear" w:color="auto" w:fill="FBD4B4" w:themeFill="accent6" w:themeFillTint="66"/>
          </w:tcPr>
          <w:p w14:paraId="3FFCD912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ICT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62204BB9" w14:textId="77777777" w:rsidR="004917D5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Discovery Coding 1</w:t>
            </w:r>
          </w:p>
          <w:p w14:paraId="0C05DD4A" w14:textId="77777777" w:rsidR="00662862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Computer Science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580714A2" w14:textId="77777777" w:rsidR="004917D5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E Safety</w:t>
            </w:r>
          </w:p>
          <w:p w14:paraId="22AF5FE6" w14:textId="77777777" w:rsidR="00662862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Digital Literacy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3CFEB440" w14:textId="77777777" w:rsidR="004917D5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Discovery Coding 2</w:t>
            </w:r>
          </w:p>
          <w:p w14:paraId="1255CFD9" w14:textId="77777777" w:rsidR="00662862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Information Technology</w:t>
            </w:r>
          </w:p>
        </w:tc>
      </w:tr>
      <w:tr w:rsidR="004917D5" w:rsidRPr="00132FD2" w14:paraId="7CB345F3" w14:textId="77777777" w:rsidTr="002566FB">
        <w:tc>
          <w:tcPr>
            <w:tcW w:w="3542" w:type="dxa"/>
            <w:shd w:val="clear" w:color="auto" w:fill="FF0000"/>
          </w:tcPr>
          <w:p w14:paraId="6172E296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Art</w:t>
            </w:r>
          </w:p>
        </w:tc>
        <w:tc>
          <w:tcPr>
            <w:tcW w:w="3544" w:type="dxa"/>
            <w:shd w:val="clear" w:color="auto" w:fill="FF0000"/>
          </w:tcPr>
          <w:p w14:paraId="0F6B6EDC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Painting</w:t>
            </w:r>
          </w:p>
        </w:tc>
        <w:tc>
          <w:tcPr>
            <w:tcW w:w="3544" w:type="dxa"/>
            <w:shd w:val="clear" w:color="auto" w:fill="FF0000"/>
          </w:tcPr>
          <w:p w14:paraId="2788AF1C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Sculpture</w:t>
            </w:r>
          </w:p>
        </w:tc>
        <w:tc>
          <w:tcPr>
            <w:tcW w:w="3544" w:type="dxa"/>
            <w:shd w:val="clear" w:color="auto" w:fill="FF0000"/>
          </w:tcPr>
          <w:p w14:paraId="41B2A00F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Collage</w:t>
            </w:r>
          </w:p>
        </w:tc>
      </w:tr>
      <w:tr w:rsidR="004917D5" w:rsidRPr="00132FD2" w14:paraId="7AA571F1" w14:textId="77777777" w:rsidTr="002566FB">
        <w:tc>
          <w:tcPr>
            <w:tcW w:w="3542" w:type="dxa"/>
            <w:shd w:val="clear" w:color="auto" w:fill="76923C" w:themeFill="accent3" w:themeFillShade="BF"/>
          </w:tcPr>
          <w:p w14:paraId="048F67B4" w14:textId="77777777" w:rsidR="004917D5" w:rsidRPr="00132FD2" w:rsidRDefault="004917D5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DT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14:paraId="0C8A1193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Roman Shields</w:t>
            </w:r>
          </w:p>
          <w:p w14:paraId="27D0FC2F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Roman Food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14:paraId="1767715E" w14:textId="77777777" w:rsidR="004917D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Storybooks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14:paraId="7674D1E7" w14:textId="77777777" w:rsidR="002566FB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Lighting it up</w:t>
            </w:r>
          </w:p>
        </w:tc>
      </w:tr>
      <w:tr w:rsidR="002566FB" w:rsidRPr="00132FD2" w14:paraId="288A1BCD" w14:textId="77777777" w:rsidTr="002566FB">
        <w:tc>
          <w:tcPr>
            <w:tcW w:w="3542" w:type="dxa"/>
            <w:shd w:val="clear" w:color="auto" w:fill="DBE5F1" w:themeFill="accent1" w:themeFillTint="33"/>
          </w:tcPr>
          <w:p w14:paraId="38112176" w14:textId="77777777" w:rsidR="002566FB" w:rsidRPr="00132FD2" w:rsidRDefault="002566FB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RE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043D8FE7" w14:textId="77777777" w:rsidR="002566FB" w:rsidRPr="00132FD2" w:rsidRDefault="00E33C75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Practices-Judaism</w:t>
            </w:r>
          </w:p>
          <w:p w14:paraId="48C630D6" w14:textId="77777777" w:rsidR="00E33C75" w:rsidRPr="00132FD2" w:rsidRDefault="00E33C75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Christmas-Christianity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64C6A1D" w14:textId="77777777" w:rsidR="002566FB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Passover-Judaism</w:t>
            </w:r>
          </w:p>
          <w:p w14:paraId="6C8FDBB6" w14:textId="77777777" w:rsidR="00E33C75" w:rsidRPr="00132FD2" w:rsidRDefault="00E33C75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Easter-Christianity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5ECB4A6" w14:textId="77777777" w:rsidR="002566FB" w:rsidRPr="00132FD2" w:rsidRDefault="00E33C75" w:rsidP="009276CD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Rites of Passage-Judaism</w:t>
            </w:r>
          </w:p>
          <w:p w14:paraId="44DB34EC" w14:textId="77777777" w:rsidR="00E33C75" w:rsidRPr="00132FD2" w:rsidRDefault="00E33C75" w:rsidP="009276CD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Prayer-Christianity</w:t>
            </w:r>
          </w:p>
        </w:tc>
      </w:tr>
      <w:tr w:rsidR="002566FB" w:rsidRPr="00132FD2" w14:paraId="4A7FAE15" w14:textId="77777777" w:rsidTr="002566FB">
        <w:tc>
          <w:tcPr>
            <w:tcW w:w="3542" w:type="dxa"/>
            <w:shd w:val="clear" w:color="auto" w:fill="B2A1C7" w:themeFill="accent4" w:themeFillTint="99"/>
          </w:tcPr>
          <w:p w14:paraId="555947AF" w14:textId="77777777" w:rsidR="002566FB" w:rsidRPr="00132FD2" w:rsidRDefault="002566FB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French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5D1FF7F6" w14:textId="77777777" w:rsidR="002566FB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Brother/Sister</w:t>
            </w:r>
          </w:p>
          <w:p w14:paraId="2E788E15" w14:textId="77777777" w:rsidR="00662862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Colours</w:t>
            </w:r>
            <w:r w:rsidR="00E33C75" w:rsidRPr="00132FD2">
              <w:rPr>
                <w:rFonts w:ascii="Corbel" w:hAnsi="Corbel" w:cstheme="minorHAnsi"/>
                <w:sz w:val="18"/>
                <w:szCs w:val="18"/>
              </w:rPr>
              <w:t>-Revision</w:t>
            </w:r>
          </w:p>
          <w:p w14:paraId="61EF7CD1" w14:textId="77777777" w:rsidR="00662862" w:rsidRPr="00132FD2" w:rsidRDefault="00E33C75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Numbers 1-30 Revision</w:t>
            </w:r>
          </w:p>
          <w:p w14:paraId="3B9438D0" w14:textId="77777777" w:rsidR="00E33C75" w:rsidRPr="00132FD2" w:rsidRDefault="00E33C75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 French Christmas</w:t>
            </w:r>
            <w:r w:rsidR="00132FD2" w:rsidRPr="00132FD2">
              <w:rPr>
                <w:rFonts w:ascii="Corbel" w:hAnsi="Corbel" w:cstheme="minorHAnsi"/>
                <w:sz w:val="18"/>
                <w:szCs w:val="18"/>
              </w:rPr>
              <w:t>-learn a Christmas Story</w:t>
            </w:r>
          </w:p>
          <w:p w14:paraId="40546A11" w14:textId="77777777" w:rsidR="00662862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2A1C7" w:themeFill="accent4" w:themeFillTint="99"/>
          </w:tcPr>
          <w:p w14:paraId="0175D43D" w14:textId="77777777" w:rsidR="002566FB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Months</w:t>
            </w:r>
          </w:p>
          <w:p w14:paraId="205BD545" w14:textId="77777777" w:rsidR="00662862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Birthday Date</w:t>
            </w:r>
          </w:p>
          <w:p w14:paraId="7E1178E1" w14:textId="77777777" w:rsidR="00662862" w:rsidRPr="00132FD2" w:rsidRDefault="00132FD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Classroom Objects</w:t>
            </w:r>
          </w:p>
          <w:p w14:paraId="7F5739A5" w14:textId="77777777" w:rsidR="00132FD2" w:rsidRPr="00132FD2" w:rsidRDefault="00132FD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French Artist Focus-Matisse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504B78BC" w14:textId="77777777" w:rsidR="00662862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Time</w:t>
            </w:r>
          </w:p>
          <w:p w14:paraId="7A639FA2" w14:textId="77777777" w:rsidR="0066286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Clothes</w:t>
            </w:r>
          </w:p>
          <w:p w14:paraId="5AEFF3CD" w14:textId="77777777" w:rsidR="007C6DC2" w:rsidRDefault="007C6DC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Food</w:t>
            </w:r>
          </w:p>
          <w:p w14:paraId="4268D351" w14:textId="77777777" w:rsidR="007C6DC2" w:rsidRPr="00132FD2" w:rsidRDefault="007C6DC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Dialogue in a French cafe</w:t>
            </w:r>
          </w:p>
        </w:tc>
      </w:tr>
      <w:tr w:rsidR="002566FB" w:rsidRPr="00132FD2" w14:paraId="4A180AB5" w14:textId="77777777" w:rsidTr="002566FB">
        <w:tc>
          <w:tcPr>
            <w:tcW w:w="3542" w:type="dxa"/>
            <w:shd w:val="clear" w:color="auto" w:fill="E36C0A" w:themeFill="accent6" w:themeFillShade="BF"/>
          </w:tcPr>
          <w:p w14:paraId="1F462570" w14:textId="77777777" w:rsidR="002566FB" w:rsidRPr="00132FD2" w:rsidRDefault="002566FB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Music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14:paraId="6116E9F1" w14:textId="77777777" w:rsidR="002566FB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Poetry-Exploring performance</w:t>
            </w:r>
          </w:p>
          <w:p w14:paraId="47199B7E" w14:textId="77777777" w:rsidR="00662862" w:rsidRPr="00132FD2" w:rsidRDefault="00662862" w:rsidP="002566FB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Environment-Exploring composition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14:paraId="3C6EFB8D" w14:textId="77777777" w:rsidR="002566FB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Building-Exploring beat</w:t>
            </w:r>
          </w:p>
          <w:p w14:paraId="08B534B5" w14:textId="77777777" w:rsidR="00662862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Around the world-Exploring pitch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14:paraId="2AB3A71F" w14:textId="77777777" w:rsidR="002566FB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Communication-Exploring compositions</w:t>
            </w:r>
          </w:p>
          <w:p w14:paraId="491F1FE9" w14:textId="77777777" w:rsidR="00662862" w:rsidRPr="00132FD2" w:rsidRDefault="00662862">
            <w:pPr>
              <w:rPr>
                <w:rFonts w:ascii="Corbel" w:hAnsi="Corbel" w:cstheme="minorHAnsi"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</w:rPr>
              <w:t>Time- Exploring Beat</w:t>
            </w:r>
          </w:p>
        </w:tc>
      </w:tr>
      <w:tr w:rsidR="002566FB" w:rsidRPr="00132FD2" w14:paraId="032EB2B8" w14:textId="77777777" w:rsidTr="002566FB">
        <w:tc>
          <w:tcPr>
            <w:tcW w:w="3542" w:type="dxa"/>
            <w:shd w:val="clear" w:color="auto" w:fill="95B3D7" w:themeFill="accent1" w:themeFillTint="99"/>
          </w:tcPr>
          <w:p w14:paraId="175F8C29" w14:textId="77777777" w:rsidR="002566FB" w:rsidRPr="00132FD2" w:rsidRDefault="002566FB">
            <w:pPr>
              <w:rPr>
                <w:rFonts w:ascii="Corbel" w:hAnsi="Corbel" w:cstheme="minorHAnsi"/>
                <w:b/>
                <w:i/>
                <w:sz w:val="18"/>
                <w:szCs w:val="18"/>
              </w:rPr>
            </w:pPr>
            <w:r w:rsidRPr="00132FD2">
              <w:rPr>
                <w:rFonts w:ascii="Corbel" w:hAnsi="Corbel" w:cstheme="minorHAnsi"/>
                <w:b/>
                <w:i/>
                <w:sz w:val="18"/>
                <w:szCs w:val="18"/>
              </w:rPr>
              <w:t>PE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4790C288" w14:textId="77777777" w:rsidR="008E515B" w:rsidRPr="00132FD2" w:rsidRDefault="00662862" w:rsidP="00E33C75">
            <w:pPr>
              <w:pStyle w:val="NormalWeb"/>
              <w:rPr>
                <w:rFonts w:ascii="Corbel" w:hAnsi="Corbel" w:cstheme="minorHAnsi"/>
                <w:sz w:val="18"/>
                <w:szCs w:val="18"/>
                <w:lang w:val="en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  <w:lang w:val="en"/>
              </w:rPr>
              <w:t>Gym Unit P/Games</w:t>
            </w:r>
            <w:r w:rsidR="00E33C75" w:rsidRPr="00132FD2">
              <w:rPr>
                <w:rFonts w:ascii="Corbel" w:hAnsi="Corbel" w:cstheme="minorHAnsi"/>
                <w:sz w:val="18"/>
                <w:szCs w:val="18"/>
                <w:lang w:val="en"/>
              </w:rPr>
              <w:t xml:space="preserve"> Unit 1/Dance Unit 1/Games Unit 2</w:t>
            </w:r>
          </w:p>
          <w:p w14:paraId="1783B9BE" w14:textId="77777777" w:rsidR="00662862" w:rsidRPr="00132FD2" w:rsidRDefault="00662862" w:rsidP="002D2A8B">
            <w:pPr>
              <w:pStyle w:val="NormalWeb"/>
              <w:ind w:left="720"/>
              <w:rPr>
                <w:rFonts w:ascii="Corbel" w:hAnsi="Corbel" w:cstheme="minorHAnsi"/>
                <w:sz w:val="18"/>
                <w:szCs w:val="18"/>
                <w:lang w:val="en"/>
              </w:rPr>
            </w:pPr>
          </w:p>
          <w:p w14:paraId="33797BCD" w14:textId="77777777" w:rsidR="00662862" w:rsidRPr="00132FD2" w:rsidRDefault="00662862" w:rsidP="002D2A8B">
            <w:pPr>
              <w:pStyle w:val="NormalWeb"/>
              <w:ind w:left="720"/>
              <w:rPr>
                <w:rFonts w:ascii="Corbel" w:hAnsi="Corbel" w:cstheme="minorHAnsi"/>
                <w:sz w:val="18"/>
                <w:szCs w:val="18"/>
                <w:lang w:val="en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568F2FC7" w14:textId="77777777" w:rsidR="008E515B" w:rsidRPr="00132FD2" w:rsidRDefault="00E33C75" w:rsidP="002D2A8B">
            <w:pPr>
              <w:pStyle w:val="NormalWeb"/>
              <w:rPr>
                <w:rFonts w:ascii="Corbel" w:hAnsi="Corbel" w:cstheme="minorHAnsi"/>
                <w:sz w:val="18"/>
                <w:szCs w:val="18"/>
                <w:lang w:val="en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  <w:lang w:val="en"/>
              </w:rPr>
              <w:t>Games Unit Q/Games Unit 3/Gym Unit R/Games Unit R/Games Unit 4</w:t>
            </w:r>
          </w:p>
          <w:p w14:paraId="4E28C9FF" w14:textId="77777777" w:rsidR="00E33C75" w:rsidRPr="00132FD2" w:rsidRDefault="00E33C75" w:rsidP="002D2A8B">
            <w:pPr>
              <w:pStyle w:val="NormalWeb"/>
              <w:rPr>
                <w:rFonts w:ascii="Corbel" w:hAnsi="Corbel" w:cstheme="minorHAnsi"/>
                <w:sz w:val="18"/>
                <w:szCs w:val="18"/>
                <w:lang w:val="en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0DDA1A46" w14:textId="77777777" w:rsidR="008E515B" w:rsidRPr="00132FD2" w:rsidRDefault="00E33C75" w:rsidP="00E33C75">
            <w:pPr>
              <w:pStyle w:val="NormalWeb"/>
              <w:rPr>
                <w:rFonts w:ascii="Corbel" w:hAnsi="Corbel" w:cstheme="minorHAnsi"/>
                <w:sz w:val="18"/>
                <w:szCs w:val="18"/>
                <w:lang w:val="en"/>
              </w:rPr>
            </w:pPr>
            <w:r w:rsidRPr="00132FD2">
              <w:rPr>
                <w:rFonts w:ascii="Corbel" w:hAnsi="Corbel" w:cstheme="minorHAnsi"/>
                <w:sz w:val="18"/>
                <w:szCs w:val="18"/>
                <w:lang w:val="en"/>
              </w:rPr>
              <w:t>Dance Unit 2/Athletics Unit 1/Gym Unit S/Athletics Unit 2</w:t>
            </w:r>
          </w:p>
        </w:tc>
      </w:tr>
    </w:tbl>
    <w:p w14:paraId="318AF4AB" w14:textId="77777777" w:rsidR="00F62333" w:rsidRPr="00132FD2" w:rsidRDefault="00F62333">
      <w:pPr>
        <w:rPr>
          <w:rFonts w:ascii="Corbel" w:hAnsi="Corbel" w:cstheme="minorHAnsi"/>
          <w:sz w:val="18"/>
          <w:szCs w:val="18"/>
        </w:rPr>
      </w:pPr>
    </w:p>
    <w:sectPr w:rsidR="00F62333" w:rsidRPr="00132FD2" w:rsidSect="00256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B40"/>
    <w:multiLevelType w:val="hybridMultilevel"/>
    <w:tmpl w:val="17C8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776"/>
    <w:multiLevelType w:val="hybridMultilevel"/>
    <w:tmpl w:val="B31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CD5"/>
    <w:multiLevelType w:val="hybridMultilevel"/>
    <w:tmpl w:val="CDCE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074D11"/>
    <w:rsid w:val="000D273B"/>
    <w:rsid w:val="001128CD"/>
    <w:rsid w:val="00124D4A"/>
    <w:rsid w:val="00132FD2"/>
    <w:rsid w:val="002566FB"/>
    <w:rsid w:val="002D2A8B"/>
    <w:rsid w:val="003B6ABA"/>
    <w:rsid w:val="00446528"/>
    <w:rsid w:val="004917D5"/>
    <w:rsid w:val="00527ABC"/>
    <w:rsid w:val="005E687A"/>
    <w:rsid w:val="00624A01"/>
    <w:rsid w:val="00662862"/>
    <w:rsid w:val="00693088"/>
    <w:rsid w:val="00741DFE"/>
    <w:rsid w:val="0076231D"/>
    <w:rsid w:val="007C6DC2"/>
    <w:rsid w:val="0086580F"/>
    <w:rsid w:val="008E515B"/>
    <w:rsid w:val="00A92488"/>
    <w:rsid w:val="00A944AC"/>
    <w:rsid w:val="00C36286"/>
    <w:rsid w:val="00DB36DF"/>
    <w:rsid w:val="00E33C75"/>
    <w:rsid w:val="00E40EA9"/>
    <w:rsid w:val="00EB5679"/>
    <w:rsid w:val="00F31DFE"/>
    <w:rsid w:val="00F62333"/>
    <w:rsid w:val="00F77645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A143"/>
  <w15:docId w15:val="{43780CDF-89C8-4453-911A-3F817290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cathyp</dc:creator>
  <cp:lastModifiedBy>Giles Hill</cp:lastModifiedBy>
  <cp:revision>3</cp:revision>
  <cp:lastPrinted>2014-07-08T11:33:00Z</cp:lastPrinted>
  <dcterms:created xsi:type="dcterms:W3CDTF">2016-09-05T11:14:00Z</dcterms:created>
  <dcterms:modified xsi:type="dcterms:W3CDTF">2016-09-05T20:20:00Z</dcterms:modified>
</cp:coreProperties>
</file>